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1D" w:rsidRPr="0077641D" w:rsidRDefault="0077641D" w:rsidP="0077641D">
      <w:pPr>
        <w:rPr>
          <w:b/>
          <w:sz w:val="28"/>
          <w:szCs w:val="28"/>
        </w:rPr>
      </w:pPr>
      <w:r w:rsidRPr="0077641D">
        <w:rPr>
          <w:b/>
          <w:sz w:val="28"/>
          <w:szCs w:val="28"/>
        </w:rPr>
        <w:t xml:space="preserve">Andacht am </w:t>
      </w:r>
      <w:proofErr w:type="spellStart"/>
      <w:r w:rsidRPr="0077641D">
        <w:rPr>
          <w:b/>
          <w:sz w:val="28"/>
          <w:szCs w:val="28"/>
        </w:rPr>
        <w:t>AdventsWE</w:t>
      </w:r>
      <w:proofErr w:type="spellEnd"/>
      <w:r w:rsidRPr="0077641D">
        <w:rPr>
          <w:b/>
          <w:sz w:val="28"/>
          <w:szCs w:val="28"/>
        </w:rPr>
        <w:t xml:space="preserve"> 2015 in </w:t>
      </w:r>
      <w:proofErr w:type="spellStart"/>
      <w:r w:rsidRPr="0077641D">
        <w:rPr>
          <w:b/>
          <w:sz w:val="28"/>
          <w:szCs w:val="28"/>
        </w:rPr>
        <w:t>Maua</w:t>
      </w:r>
      <w:proofErr w:type="spellEnd"/>
      <w:r w:rsidRPr="0077641D">
        <w:rPr>
          <w:b/>
          <w:sz w:val="28"/>
          <w:szCs w:val="28"/>
        </w:rPr>
        <w:t xml:space="preserve">: </w:t>
      </w:r>
      <w:r w:rsidRPr="0077641D">
        <w:rPr>
          <w:b/>
          <w:sz w:val="28"/>
          <w:szCs w:val="28"/>
        </w:rPr>
        <w:t xml:space="preserve">Thema: „Wo gehöre ich hin?“ </w:t>
      </w:r>
    </w:p>
    <w:p w:rsidR="0077641D" w:rsidRDefault="0077641D" w:rsidP="007764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(Gabriele Mayer)</w:t>
      </w:r>
    </w:p>
    <w:p w:rsidR="0077641D" w:rsidRDefault="0077641D" w:rsidP="0077641D">
      <w:pPr>
        <w:rPr>
          <w:b/>
        </w:rPr>
      </w:pPr>
    </w:p>
    <w:p w:rsidR="0077641D" w:rsidRDefault="0077641D" w:rsidP="0077641D">
      <w:pPr>
        <w:rPr>
          <w:b/>
        </w:rPr>
      </w:pPr>
      <w:r>
        <w:rPr>
          <w:b/>
        </w:rPr>
        <w:t>Gong / Begrüßung / Votum</w:t>
      </w:r>
    </w:p>
    <w:p w:rsidR="0077641D" w:rsidRDefault="0077641D">
      <w:pPr>
        <w:rPr>
          <w:b/>
        </w:rPr>
      </w:pPr>
    </w:p>
    <w:p w:rsidR="0077641D" w:rsidRDefault="0077641D">
      <w:pPr>
        <w:rPr>
          <w:b/>
        </w:rPr>
      </w:pPr>
      <w:r>
        <w:rPr>
          <w:b/>
        </w:rPr>
        <w:t>Lied 539 Mache Dich auf und werde Licht.</w:t>
      </w:r>
    </w:p>
    <w:p w:rsidR="0077641D" w:rsidRDefault="0077641D">
      <w:pPr>
        <w:rPr>
          <w:b/>
        </w:rPr>
      </w:pPr>
    </w:p>
    <w:p w:rsidR="0077641D" w:rsidRDefault="0077641D">
      <w:pPr>
        <w:rPr>
          <w:b/>
        </w:rPr>
      </w:pPr>
      <w:r>
        <w:rPr>
          <w:b/>
        </w:rPr>
        <w:t xml:space="preserve">Psalm </w:t>
      </w:r>
      <w:proofErr w:type="spellStart"/>
      <w:r>
        <w:rPr>
          <w:b/>
        </w:rPr>
        <w:t>i.W</w:t>
      </w:r>
      <w:proofErr w:type="spellEnd"/>
      <w:r>
        <w:rPr>
          <w:b/>
        </w:rPr>
        <w:t>. 139, Nr. 791</w:t>
      </w:r>
    </w:p>
    <w:p w:rsidR="0077641D" w:rsidRDefault="0077641D">
      <w:pPr>
        <w:rPr>
          <w:b/>
        </w:rPr>
      </w:pPr>
    </w:p>
    <w:p w:rsidR="0077641D" w:rsidRDefault="0077641D">
      <w:pPr>
        <w:rPr>
          <w:b/>
        </w:rPr>
      </w:pPr>
      <w:r>
        <w:rPr>
          <w:b/>
        </w:rPr>
        <w:t>Lied 408 Meinem Gott gehört die Welt (1-4)</w:t>
      </w:r>
    </w:p>
    <w:p w:rsidR="0077641D" w:rsidRDefault="0077641D">
      <w:pPr>
        <w:rPr>
          <w:b/>
        </w:rPr>
      </w:pPr>
    </w:p>
    <w:p w:rsidR="00C92143" w:rsidRDefault="00066525">
      <w:pPr>
        <w:rPr>
          <w:b/>
        </w:rPr>
      </w:pPr>
      <w:r>
        <w:rPr>
          <w:b/>
        </w:rPr>
        <w:t>Stichworte zum Thema: „Wo gehöre ich hin?“</w:t>
      </w:r>
      <w:r w:rsidR="0077641D">
        <w:rPr>
          <w:b/>
        </w:rPr>
        <w:t xml:space="preserve"> </w:t>
      </w:r>
    </w:p>
    <w:p w:rsidR="00C92143" w:rsidRDefault="00C92143">
      <w:pPr>
        <w:rPr>
          <w:i/>
        </w:rPr>
      </w:pPr>
      <w:r>
        <w:rPr>
          <w:b/>
        </w:rPr>
        <w:t xml:space="preserve">- </w:t>
      </w:r>
      <w:proofErr w:type="spellStart"/>
      <w:r>
        <w:t>Mt</w:t>
      </w:r>
      <w:proofErr w:type="spellEnd"/>
      <w:r>
        <w:t xml:space="preserve"> 8:20 (</w:t>
      </w:r>
      <w:proofErr w:type="spellStart"/>
      <w:r>
        <w:t>Lk</w:t>
      </w:r>
      <w:proofErr w:type="spellEnd"/>
      <w:r>
        <w:t xml:space="preserve"> 9:58): </w:t>
      </w:r>
      <w:r>
        <w:rPr>
          <w:i/>
        </w:rPr>
        <w:t>Jesus sagte zu ihm: „Die Füchse haben Gruben, und die Vögel unter dem Himmel haben Nester; aber der Menschensohn hat nichts, wo er sein Haupt hinlege.“</w:t>
      </w:r>
    </w:p>
    <w:p w:rsidR="00C92143" w:rsidRDefault="00C92143">
      <w:pPr>
        <w:rPr>
          <w:i/>
        </w:rPr>
      </w:pPr>
    </w:p>
    <w:p w:rsidR="00C92143" w:rsidRDefault="00C92143">
      <w:r>
        <w:t>- Thema ist ein Problem, das vermutlich viele, wenn nicht alle hier Anwesenden kennen:</w:t>
      </w:r>
    </w:p>
    <w:p w:rsidR="00C92143" w:rsidRDefault="00C92143">
      <w:r>
        <w:tab/>
        <w:t xml:space="preserve">-&gt; Frage von </w:t>
      </w:r>
      <w:proofErr w:type="spellStart"/>
      <w:r>
        <w:t>VolontärInnen</w:t>
      </w:r>
      <w:proofErr w:type="spellEnd"/>
      <w:r>
        <w:t>, gerade auch nach Rückkehr nach D</w:t>
      </w:r>
    </w:p>
    <w:p w:rsidR="00C92143" w:rsidRDefault="00C92143" w:rsidP="00C92143">
      <w:pPr>
        <w:pStyle w:val="Listenabsatz"/>
        <w:numPr>
          <w:ilvl w:val="0"/>
          <w:numId w:val="1"/>
        </w:numPr>
      </w:pPr>
      <w:proofErr w:type="spellStart"/>
      <w:r>
        <w:t>Bsp</w:t>
      </w:r>
      <w:proofErr w:type="spellEnd"/>
      <w:r>
        <w:t>: Mit dabei beim Vorbereitungsseminar für „die Neuen“. (War ich damals auch so? Wie und wo bin ich jetzt?)</w:t>
      </w:r>
    </w:p>
    <w:p w:rsidR="00C92143" w:rsidRDefault="00C92143">
      <w:r>
        <w:tab/>
        <w:t>-&gt; Frage von Langzeitarbeiten</w:t>
      </w:r>
    </w:p>
    <w:p w:rsidR="00C92143" w:rsidRDefault="00C92143" w:rsidP="00C92143">
      <w:pPr>
        <w:pStyle w:val="Listenabsatz"/>
        <w:numPr>
          <w:ilvl w:val="0"/>
          <w:numId w:val="1"/>
        </w:numPr>
      </w:pPr>
      <w:proofErr w:type="spellStart"/>
      <w:r>
        <w:t>Bsp</w:t>
      </w:r>
      <w:proofErr w:type="spellEnd"/>
      <w:r>
        <w:t>: Ich nach meiner Rückkehr aus TZ 2013, kaum geschafft wieder in D einzuleben.</w:t>
      </w:r>
    </w:p>
    <w:p w:rsidR="00C92143" w:rsidRDefault="00C92143" w:rsidP="00C92143">
      <w:pPr>
        <w:pStyle w:val="Listenabsatz"/>
        <w:numPr>
          <w:ilvl w:val="0"/>
          <w:numId w:val="1"/>
        </w:numPr>
      </w:pPr>
      <w:r>
        <w:t xml:space="preserve">Wurde mir </w:t>
      </w:r>
      <w:proofErr w:type="spellStart"/>
      <w:r>
        <w:t>bewußt</w:t>
      </w:r>
      <w:proofErr w:type="spellEnd"/>
      <w:r>
        <w:t xml:space="preserve">, dass ich das Problem schon ein </w:t>
      </w:r>
      <w:proofErr w:type="spellStart"/>
      <w:r>
        <w:t>Lebenlang</w:t>
      </w:r>
      <w:proofErr w:type="spellEnd"/>
      <w:r>
        <w:t xml:space="preserve"> habe, als „Third-Culture-Kid“</w:t>
      </w:r>
    </w:p>
    <w:p w:rsidR="00C92143" w:rsidRDefault="00C92143" w:rsidP="00C92143">
      <w:pPr>
        <w:pStyle w:val="Listenabsatz"/>
        <w:numPr>
          <w:ilvl w:val="0"/>
          <w:numId w:val="1"/>
        </w:numPr>
      </w:pPr>
      <w:r>
        <w:t>Wie mag es denen ergehen, die 2016 nach vielen Jahren nach D zurückkehren?</w:t>
      </w:r>
    </w:p>
    <w:p w:rsidR="00C92143" w:rsidRDefault="00C92143" w:rsidP="00C92143">
      <w:pPr>
        <w:ind w:left="708"/>
      </w:pPr>
      <w:r>
        <w:t>-&gt; Bestimmt die Frage von Flüchtlingen</w:t>
      </w:r>
    </w:p>
    <w:p w:rsidR="00C92143" w:rsidRDefault="00C92143" w:rsidP="00C92143">
      <w:pPr>
        <w:pStyle w:val="Listenabsatz"/>
        <w:numPr>
          <w:ilvl w:val="0"/>
          <w:numId w:val="2"/>
        </w:numPr>
      </w:pPr>
      <w:r>
        <w:t>da, wo sie hingehören, können sie nicht sein</w:t>
      </w:r>
    </w:p>
    <w:p w:rsidR="00C92143" w:rsidRDefault="00C92143" w:rsidP="00C92143">
      <w:pPr>
        <w:pStyle w:val="Listenabsatz"/>
        <w:numPr>
          <w:ilvl w:val="0"/>
          <w:numId w:val="2"/>
        </w:numPr>
      </w:pPr>
      <w:r>
        <w:t>da, wo sie hinwollen, will man sie nicht</w:t>
      </w:r>
    </w:p>
    <w:p w:rsidR="00C92143" w:rsidRDefault="00C92143" w:rsidP="00C92143">
      <w:pPr>
        <w:pStyle w:val="Listenabsatz"/>
        <w:numPr>
          <w:ilvl w:val="0"/>
          <w:numId w:val="2"/>
        </w:numPr>
      </w:pPr>
      <w:proofErr w:type="spellStart"/>
      <w:r>
        <w:t>Bsp</w:t>
      </w:r>
      <w:proofErr w:type="spellEnd"/>
      <w:r>
        <w:t xml:space="preserve">: War gerade im Westen </w:t>
      </w:r>
      <w:proofErr w:type="spellStart"/>
      <w:r>
        <w:t>Tanzanias</w:t>
      </w:r>
      <w:proofErr w:type="spellEnd"/>
      <w:r>
        <w:t xml:space="preserve"> (auch </w:t>
      </w:r>
      <w:proofErr w:type="spellStart"/>
      <w:r>
        <w:t>Kigoma</w:t>
      </w:r>
      <w:proofErr w:type="spellEnd"/>
      <w:r>
        <w:t xml:space="preserve">). So schlechte </w:t>
      </w:r>
      <w:proofErr w:type="spellStart"/>
      <w:r>
        <w:t>Strassen</w:t>
      </w:r>
      <w:proofErr w:type="spellEnd"/>
      <w:r>
        <w:t xml:space="preserve"> habe ich noch nirgends gesehen. Ist das um Flüchtlinge abzuwehren? (Der UNHCR war auf jeden Fall sehr aktiv dort.)</w:t>
      </w:r>
    </w:p>
    <w:p w:rsidR="00C92143" w:rsidRDefault="00C92143" w:rsidP="00C92143"/>
    <w:p w:rsidR="00C92143" w:rsidRDefault="00C92143" w:rsidP="00C92143">
      <w:r>
        <w:t>- Aber die Frage kannte auch Jesus, von Geburt an</w:t>
      </w:r>
    </w:p>
    <w:p w:rsidR="00C92143" w:rsidRDefault="00C92143" w:rsidP="00C92143">
      <w:pPr>
        <w:pStyle w:val="Listenabsatz"/>
        <w:numPr>
          <w:ilvl w:val="0"/>
          <w:numId w:val="3"/>
        </w:numPr>
      </w:pPr>
      <w:proofErr w:type="spellStart"/>
      <w:r>
        <w:t>Lk</w:t>
      </w:r>
      <w:proofErr w:type="spellEnd"/>
      <w:r>
        <w:t xml:space="preserve"> 2: „fanden keinen Raum in der Herberge“</w:t>
      </w:r>
    </w:p>
    <w:p w:rsidR="00C92143" w:rsidRDefault="00C92143" w:rsidP="00C92143">
      <w:pPr>
        <w:pStyle w:val="Listenabsatz"/>
        <w:numPr>
          <w:ilvl w:val="0"/>
          <w:numId w:val="3"/>
        </w:numPr>
      </w:pPr>
      <w:r>
        <w:t>Gleich nach der Geburt Vertreibung nach Ägypten</w:t>
      </w:r>
    </w:p>
    <w:p w:rsidR="00C92143" w:rsidRDefault="00C92143" w:rsidP="00C92143">
      <w:pPr>
        <w:pStyle w:val="Listenabsatz"/>
        <w:numPr>
          <w:ilvl w:val="0"/>
          <w:numId w:val="3"/>
        </w:numPr>
      </w:pPr>
      <w:r>
        <w:t>s.a. Vers oben</w:t>
      </w:r>
    </w:p>
    <w:p w:rsidR="00C92143" w:rsidRDefault="00C92143" w:rsidP="00C92143">
      <w:pPr>
        <w:pStyle w:val="Listenabsatz"/>
        <w:numPr>
          <w:ilvl w:val="0"/>
          <w:numId w:val="3"/>
        </w:numPr>
      </w:pPr>
      <w:r>
        <w:t>Gehörte er auf Erden, oder in den Himmel?</w:t>
      </w:r>
    </w:p>
    <w:p w:rsidR="00C92143" w:rsidRDefault="00CD17E4" w:rsidP="00C92143">
      <w:pPr>
        <w:pStyle w:val="Listenabsatz"/>
        <w:numPr>
          <w:ilvl w:val="0"/>
          <w:numId w:val="3"/>
        </w:numPr>
      </w:pPr>
      <w:r>
        <w:t>Er wollte auf jeden Fall schon mal vorgehen, uns Wohnungen zu bereiten (Joh. 14) Ein für mich von jeher tröstlicher Gedanke</w:t>
      </w:r>
    </w:p>
    <w:p w:rsidR="00CD17E4" w:rsidRPr="00CD17E4" w:rsidRDefault="00CD17E4" w:rsidP="00C92143">
      <w:pPr>
        <w:pStyle w:val="Listenabsatz"/>
        <w:numPr>
          <w:ilvl w:val="0"/>
          <w:numId w:val="3"/>
        </w:numPr>
      </w:pPr>
      <w:r>
        <w:t xml:space="preserve">Hebräer Brief 13:14: </w:t>
      </w:r>
      <w:r w:rsidRPr="00CD17E4">
        <w:rPr>
          <w:i/>
        </w:rPr>
        <w:t>„Wir haben hier keine bleibende Statt“</w:t>
      </w:r>
    </w:p>
    <w:p w:rsidR="00CD17E4" w:rsidRDefault="00CD17E4" w:rsidP="00CD17E4"/>
    <w:p w:rsidR="00CD17E4" w:rsidRDefault="00CD17E4" w:rsidP="00CD17E4">
      <w:r>
        <w:t>- Haben wir eine Verpflichtung, anderen Herberge zu geben? Ich denke ja.</w:t>
      </w:r>
      <w:r>
        <w:tab/>
      </w:r>
    </w:p>
    <w:p w:rsidR="00CD17E4" w:rsidRDefault="00CD17E4" w:rsidP="00CD17E4">
      <w:pPr>
        <w:pStyle w:val="Listenabsatz"/>
        <w:numPr>
          <w:ilvl w:val="0"/>
          <w:numId w:val="7"/>
        </w:numPr>
      </w:pPr>
      <w:r>
        <w:t>Jesus hat sich gesorgt um die ohne Dach (</w:t>
      </w:r>
      <w:proofErr w:type="spellStart"/>
      <w:r>
        <w:t>Mt</w:t>
      </w:r>
      <w:proofErr w:type="spellEnd"/>
      <w:r>
        <w:t xml:space="preserve"> 25:34+35: Die sind bei Gott willkommen, die Fremde aufnehmen, und Hungrigen zu Essen geben)</w:t>
      </w:r>
    </w:p>
    <w:p w:rsidR="00CD17E4" w:rsidRPr="00CD17E4" w:rsidRDefault="00CD17E4" w:rsidP="00CD17E4">
      <w:pPr>
        <w:pStyle w:val="Listenabsatz"/>
        <w:numPr>
          <w:ilvl w:val="0"/>
          <w:numId w:val="7"/>
        </w:numPr>
      </w:pPr>
      <w:r>
        <w:t>Hebr. 13:2 – „</w:t>
      </w:r>
      <w:r>
        <w:rPr>
          <w:i/>
        </w:rPr>
        <w:t xml:space="preserve">Gastfrei zu sein, </w:t>
      </w:r>
      <w:proofErr w:type="spellStart"/>
      <w:r>
        <w:rPr>
          <w:i/>
        </w:rPr>
        <w:t>vergeßt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nich</w:t>
      </w:r>
      <w:proofErr w:type="spellEnd"/>
      <w:r>
        <w:rPr>
          <w:i/>
        </w:rPr>
        <w:t>; denn dadurch haben einige ohne ihr Wissen Engel beherbergt.“</w:t>
      </w:r>
    </w:p>
    <w:p w:rsidR="00CD17E4" w:rsidRDefault="00CD17E4" w:rsidP="00CD17E4"/>
    <w:p w:rsidR="00CD17E4" w:rsidRDefault="00CD17E4" w:rsidP="00CD17E4">
      <w:r>
        <w:t>- Aber etwas aus Verpflichtung zu tun, taugt bekanntlich wenig. Mit moralischem Druck ist wenig erreichbar.</w:t>
      </w:r>
    </w:p>
    <w:p w:rsidR="00CD17E4" w:rsidRDefault="00CD17E4" w:rsidP="00CD17E4"/>
    <w:p w:rsidR="00CD17E4" w:rsidRDefault="00CD17E4" w:rsidP="00CD17E4">
      <w:r>
        <w:lastRenderedPageBreak/>
        <w:t>- Wer sich selbst keine Heimat geben kann, der kann es bei anderen vermutlich auch nicht. Es gibt die spirituelle Dimension des „</w:t>
      </w:r>
      <w:proofErr w:type="spellStart"/>
      <w:r>
        <w:t>Behaustseins</w:t>
      </w:r>
      <w:proofErr w:type="spellEnd"/>
      <w:r>
        <w:t>“. (Ich bin ich und niemand anders, da bin ich zuhause</w:t>
      </w:r>
      <w:proofErr w:type="gramStart"/>
      <w:r>
        <w:t xml:space="preserve">. </w:t>
      </w:r>
      <w:proofErr w:type="gramEnd"/>
      <w:r>
        <w:t>-&gt; Das kleine Ich bin ich…..)</w:t>
      </w:r>
    </w:p>
    <w:p w:rsidR="00CD17E4" w:rsidRDefault="00CD17E4" w:rsidP="00CD17E4"/>
    <w:p w:rsidR="00CD17E4" w:rsidRDefault="00CD17E4" w:rsidP="00CD17E4">
      <w:r>
        <w:t>- Was ist Glück?</w:t>
      </w:r>
    </w:p>
    <w:p w:rsidR="00CD17E4" w:rsidRDefault="00CD17E4" w:rsidP="00CD17E4">
      <w:r>
        <w:tab/>
        <w:t>-&gt; Wenn ich an dem Ort wohne, an dem ich wohnen will.</w:t>
      </w:r>
    </w:p>
    <w:p w:rsidR="00CD17E4" w:rsidRDefault="00CD17E4" w:rsidP="00CD17E4">
      <w:r>
        <w:tab/>
        <w:t>-&gt; Wenn ich mit den Leuten zusammen lebe, mit denen ich zusammen leben will.</w:t>
      </w:r>
    </w:p>
    <w:p w:rsidR="00CD17E4" w:rsidRDefault="00CD17E4" w:rsidP="00CD17E4">
      <w:r>
        <w:tab/>
        <w:t>-&gt; Wenn ich die Arbeit mache, die ich gerne machen will.</w:t>
      </w:r>
    </w:p>
    <w:p w:rsidR="00CD17E4" w:rsidRDefault="00CD17E4" w:rsidP="00CD17E4">
      <w:r>
        <w:tab/>
        <w:t>-&gt; Wenn ich eben da bin, wo ich hingehören möchte.</w:t>
      </w:r>
    </w:p>
    <w:p w:rsidR="00CD17E4" w:rsidRDefault="00CD17E4" w:rsidP="00CD17E4"/>
    <w:p w:rsidR="00CD17E4" w:rsidRDefault="00CD17E4" w:rsidP="00CD17E4">
      <w:r>
        <w:t xml:space="preserve">- </w:t>
      </w:r>
      <w:r w:rsidR="0077641D">
        <w:t>Hat jeder ein Recht drauf? Schwierig zu sagen. Aber eigentlich ja.</w:t>
      </w:r>
    </w:p>
    <w:p w:rsidR="0077641D" w:rsidRDefault="0077641D" w:rsidP="00CD17E4">
      <w:r>
        <w:t>- Hat jeder die Möglichkeit, sich selbst darum zu bemühen?</w:t>
      </w:r>
    </w:p>
    <w:p w:rsidR="0077641D" w:rsidRDefault="0077641D" w:rsidP="00CD17E4">
      <w:r>
        <w:tab/>
        <w:t>-&gt; Auf jeden Fall.</w:t>
      </w:r>
    </w:p>
    <w:p w:rsidR="0077641D" w:rsidRDefault="0077641D" w:rsidP="00CD17E4">
      <w:r>
        <w:tab/>
        <w:t>-&gt; Aber es ist ein langer Weg. Oft ein Leben lang.</w:t>
      </w:r>
    </w:p>
    <w:p w:rsidR="0077641D" w:rsidRDefault="0077641D" w:rsidP="00CD17E4">
      <w:pPr>
        <w:rPr>
          <w:i/>
        </w:rPr>
      </w:pPr>
      <w:r>
        <w:tab/>
        <w:t>-&gt; Bekenntnis des Kirchenvaters Augustinus: „</w:t>
      </w:r>
      <w:r>
        <w:rPr>
          <w:i/>
        </w:rPr>
        <w:t>Unruhig ist unser Herz, bis es ruht in Dir.“</w:t>
      </w:r>
    </w:p>
    <w:p w:rsidR="0077641D" w:rsidRDefault="0077641D" w:rsidP="00CD17E4">
      <w:pPr>
        <w:rPr>
          <w:i/>
        </w:rPr>
      </w:pPr>
    </w:p>
    <w:p w:rsidR="0077641D" w:rsidRDefault="0077641D" w:rsidP="00CD17E4">
      <w:r>
        <w:t>Nun habe ich ein Bündel von Fragen aufgemacht. Gibt es Antworten? Sicherlich.</w:t>
      </w:r>
    </w:p>
    <w:p w:rsidR="0077641D" w:rsidRDefault="0077641D" w:rsidP="00CD17E4">
      <w:r>
        <w:t>Eine Antwort für mich: Sich loslassen, damit ich ankommen kann!</w:t>
      </w:r>
    </w:p>
    <w:p w:rsidR="0077641D" w:rsidRDefault="0077641D" w:rsidP="00CD17E4"/>
    <w:p w:rsidR="0077641D" w:rsidRDefault="0077641D" w:rsidP="00CD17E4">
      <w:r>
        <w:t>Mit einem Gebet, das mich schon lange begleitet, will ich diese kleine Auslegung schließen:</w:t>
      </w:r>
    </w:p>
    <w:p w:rsidR="0077641D" w:rsidRDefault="0077641D" w:rsidP="0077641D">
      <w:r>
        <w:t> 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>"Loslassen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>Gott, alle Berufungen beginnen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 xml:space="preserve">mit Deinem Wort: </w:t>
      </w:r>
      <w:proofErr w:type="spellStart"/>
      <w:r>
        <w:rPr>
          <w:rFonts w:ascii="Arial" w:hAnsi="Arial" w:cs="Arial"/>
          <w:sz w:val="20"/>
          <w:szCs w:val="20"/>
        </w:rPr>
        <w:t>Verlaß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77641D" w:rsidRDefault="0077641D" w:rsidP="0077641D">
      <w:proofErr w:type="spellStart"/>
      <w:r>
        <w:rPr>
          <w:rFonts w:ascii="Arial" w:hAnsi="Arial" w:cs="Arial"/>
          <w:sz w:val="20"/>
          <w:szCs w:val="20"/>
        </w:rPr>
        <w:t>Laß</w:t>
      </w:r>
      <w:proofErr w:type="spellEnd"/>
      <w:r>
        <w:rPr>
          <w:rFonts w:ascii="Arial" w:hAnsi="Arial" w:cs="Arial"/>
          <w:sz w:val="20"/>
          <w:szCs w:val="20"/>
        </w:rPr>
        <w:t xml:space="preserve"> los.</w:t>
      </w:r>
    </w:p>
    <w:p w:rsidR="0077641D" w:rsidRDefault="0077641D" w:rsidP="0077641D">
      <w:proofErr w:type="spellStart"/>
      <w:r>
        <w:rPr>
          <w:rFonts w:ascii="Arial" w:hAnsi="Arial" w:cs="Arial"/>
          <w:sz w:val="20"/>
          <w:szCs w:val="20"/>
        </w:rPr>
        <w:t>Laß</w:t>
      </w:r>
      <w:proofErr w:type="spellEnd"/>
      <w:r>
        <w:rPr>
          <w:rFonts w:ascii="Arial" w:hAnsi="Arial" w:cs="Arial"/>
          <w:sz w:val="20"/>
          <w:szCs w:val="20"/>
        </w:rPr>
        <w:t xml:space="preserve"> die Dinge los</w:t>
      </w:r>
    </w:p>
    <w:p w:rsidR="0077641D" w:rsidRDefault="0077641D" w:rsidP="0077641D">
      <w:proofErr w:type="spellStart"/>
      <w:r>
        <w:rPr>
          <w:rFonts w:ascii="Arial" w:hAnsi="Arial" w:cs="Arial"/>
          <w:sz w:val="20"/>
          <w:szCs w:val="20"/>
        </w:rPr>
        <w:t>Laß</w:t>
      </w:r>
      <w:proofErr w:type="spellEnd"/>
      <w:r>
        <w:rPr>
          <w:rFonts w:ascii="Arial" w:hAnsi="Arial" w:cs="Arial"/>
          <w:sz w:val="20"/>
          <w:szCs w:val="20"/>
        </w:rPr>
        <w:t xml:space="preserve"> die Menschen los</w:t>
      </w:r>
    </w:p>
    <w:p w:rsidR="0077641D" w:rsidRDefault="0077641D" w:rsidP="0077641D">
      <w:proofErr w:type="spellStart"/>
      <w:r>
        <w:rPr>
          <w:rFonts w:ascii="Arial" w:hAnsi="Arial" w:cs="Arial"/>
          <w:sz w:val="20"/>
          <w:szCs w:val="20"/>
        </w:rPr>
        <w:t>Laß</w:t>
      </w:r>
      <w:proofErr w:type="spellEnd"/>
      <w:r>
        <w:rPr>
          <w:rFonts w:ascii="Arial" w:hAnsi="Arial" w:cs="Arial"/>
          <w:sz w:val="20"/>
          <w:szCs w:val="20"/>
        </w:rPr>
        <w:t xml:space="preserve"> auch dich selbst los -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 xml:space="preserve">Einmal </w:t>
      </w:r>
      <w:proofErr w:type="spellStart"/>
      <w:r>
        <w:rPr>
          <w:rFonts w:ascii="Arial" w:hAnsi="Arial" w:cs="Arial"/>
          <w:sz w:val="20"/>
          <w:szCs w:val="20"/>
        </w:rPr>
        <w:t>mußt</w:t>
      </w:r>
      <w:proofErr w:type="spellEnd"/>
      <w:r>
        <w:rPr>
          <w:rFonts w:ascii="Arial" w:hAnsi="Arial" w:cs="Arial"/>
          <w:sz w:val="20"/>
          <w:szCs w:val="20"/>
        </w:rPr>
        <w:t xml:space="preserve"> du alles verlassen.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>Gott, ich habe Angst, ich könnte</w:t>
      </w:r>
    </w:p>
    <w:p w:rsidR="0077641D" w:rsidRDefault="0077641D" w:rsidP="0077641D">
      <w:proofErr w:type="gramStart"/>
      <w:r>
        <w:rPr>
          <w:rFonts w:ascii="Arial" w:hAnsi="Arial" w:cs="Arial"/>
          <w:sz w:val="20"/>
          <w:szCs w:val="20"/>
        </w:rPr>
        <w:t>mich</w:t>
      </w:r>
      <w:proofErr w:type="gramEnd"/>
      <w:r>
        <w:rPr>
          <w:rFonts w:ascii="Arial" w:hAnsi="Arial" w:cs="Arial"/>
          <w:sz w:val="20"/>
          <w:szCs w:val="20"/>
        </w:rPr>
        <w:t xml:space="preserve"> verlassen f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ühlen,</w:t>
      </w:r>
    </w:p>
    <w:p w:rsidR="0077641D" w:rsidRDefault="0077641D" w:rsidP="0077641D">
      <w:proofErr w:type="gramStart"/>
      <w:r>
        <w:rPr>
          <w:rFonts w:ascii="Arial" w:hAnsi="Arial" w:cs="Arial"/>
          <w:sz w:val="20"/>
          <w:szCs w:val="20"/>
        </w:rPr>
        <w:t>es</w:t>
      </w:r>
      <w:proofErr w:type="gramEnd"/>
      <w:r>
        <w:rPr>
          <w:rFonts w:ascii="Arial" w:hAnsi="Arial" w:cs="Arial"/>
          <w:sz w:val="20"/>
          <w:szCs w:val="20"/>
        </w:rPr>
        <w:t xml:space="preserve"> könnten mich auch Freunde verlassen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>und wenn gar du mich verlassen würdest -</w:t>
      </w:r>
    </w:p>
    <w:p w:rsidR="0077641D" w:rsidRDefault="0077641D" w:rsidP="0077641D">
      <w:proofErr w:type="spellStart"/>
      <w:r>
        <w:rPr>
          <w:rFonts w:ascii="Arial" w:hAnsi="Arial" w:cs="Arial"/>
          <w:sz w:val="20"/>
          <w:szCs w:val="20"/>
        </w:rPr>
        <w:t>Verlaß</w:t>
      </w:r>
      <w:proofErr w:type="spellEnd"/>
      <w:r>
        <w:rPr>
          <w:rFonts w:ascii="Arial" w:hAnsi="Arial" w:cs="Arial"/>
          <w:sz w:val="20"/>
          <w:szCs w:val="20"/>
        </w:rPr>
        <w:t xml:space="preserve"> mich nicht, Du, mein Gott!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>Du antwortest: Du bist nicht verlassen.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>Du bist nicht dir überlassen.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 xml:space="preserve">Du </w:t>
      </w:r>
      <w:proofErr w:type="spellStart"/>
      <w:r>
        <w:rPr>
          <w:rFonts w:ascii="Arial" w:hAnsi="Arial" w:cs="Arial"/>
          <w:sz w:val="20"/>
          <w:szCs w:val="20"/>
        </w:rPr>
        <w:t>mußt</w:t>
      </w:r>
      <w:proofErr w:type="spellEnd"/>
      <w:r>
        <w:rPr>
          <w:rFonts w:ascii="Arial" w:hAnsi="Arial" w:cs="Arial"/>
          <w:sz w:val="20"/>
          <w:szCs w:val="20"/>
        </w:rPr>
        <w:t xml:space="preserve"> nur mir alles überlassen</w:t>
      </w:r>
    </w:p>
    <w:p w:rsidR="0077641D" w:rsidRDefault="0077641D" w:rsidP="0077641D">
      <w:proofErr w:type="gramStart"/>
      <w:r>
        <w:rPr>
          <w:rFonts w:ascii="Arial" w:hAnsi="Arial" w:cs="Arial"/>
          <w:sz w:val="20"/>
          <w:szCs w:val="20"/>
        </w:rPr>
        <w:t>dich</w:t>
      </w:r>
      <w:proofErr w:type="gramEnd"/>
      <w:r>
        <w:rPr>
          <w:rFonts w:ascii="Arial" w:hAnsi="Arial" w:cs="Arial"/>
          <w:sz w:val="20"/>
          <w:szCs w:val="20"/>
        </w:rPr>
        <w:t xml:space="preserve"> ganz verlassen -</w:t>
      </w:r>
    </w:p>
    <w:p w:rsidR="0077641D" w:rsidRDefault="0077641D" w:rsidP="0077641D">
      <w:r>
        <w:rPr>
          <w:rFonts w:ascii="Arial" w:hAnsi="Arial" w:cs="Arial"/>
          <w:sz w:val="20"/>
          <w:szCs w:val="20"/>
        </w:rPr>
        <w:t>auf mich.</w:t>
      </w:r>
    </w:p>
    <w:p w:rsidR="0077641D" w:rsidRDefault="0077641D" w:rsidP="0077641D">
      <w:r>
        <w:t>…….. (</w:t>
      </w:r>
      <w:r>
        <w:t xml:space="preserve">von Theo </w:t>
      </w:r>
      <w:proofErr w:type="spellStart"/>
      <w:r>
        <w:t>Schmidkonz</w:t>
      </w:r>
      <w:proofErr w:type="spellEnd"/>
      <w:r>
        <w:t>?</w:t>
      </w:r>
      <w:r>
        <w:t>)</w:t>
      </w:r>
    </w:p>
    <w:p w:rsidR="0077641D" w:rsidRDefault="0077641D" w:rsidP="00CD17E4"/>
    <w:p w:rsidR="0077641D" w:rsidRDefault="0077641D" w:rsidP="00CD17E4">
      <w:pPr>
        <w:rPr>
          <w:b/>
        </w:rPr>
      </w:pPr>
      <w:r>
        <w:rPr>
          <w:b/>
        </w:rPr>
        <w:t>Lied 409, 1-8 Gott liebt diese Welt</w:t>
      </w:r>
    </w:p>
    <w:p w:rsidR="0077641D" w:rsidRDefault="0077641D" w:rsidP="00CD17E4">
      <w:pPr>
        <w:rPr>
          <w:b/>
        </w:rPr>
      </w:pPr>
    </w:p>
    <w:p w:rsidR="0077641D" w:rsidRPr="0077641D" w:rsidRDefault="0077641D" w:rsidP="00CD17E4">
      <w:pPr>
        <w:rPr>
          <w:b/>
        </w:rPr>
      </w:pPr>
      <w:r>
        <w:rPr>
          <w:b/>
        </w:rPr>
        <w:t>Gebet / Vater Unser / Segen</w:t>
      </w:r>
    </w:p>
    <w:sectPr w:rsidR="0077641D" w:rsidRPr="0077641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F9" w:rsidRDefault="00077EF9" w:rsidP="0077641D">
      <w:r>
        <w:separator/>
      </w:r>
    </w:p>
  </w:endnote>
  <w:endnote w:type="continuationSeparator" w:id="0">
    <w:p w:rsidR="00077EF9" w:rsidRDefault="00077EF9" w:rsidP="0077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F9" w:rsidRDefault="00077EF9" w:rsidP="0077641D">
      <w:r>
        <w:separator/>
      </w:r>
    </w:p>
  </w:footnote>
  <w:footnote w:type="continuationSeparator" w:id="0">
    <w:p w:rsidR="00077EF9" w:rsidRDefault="00077EF9" w:rsidP="0077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807231"/>
      <w:docPartObj>
        <w:docPartGallery w:val="Page Numbers (Top of Page)"/>
        <w:docPartUnique/>
      </w:docPartObj>
    </w:sdtPr>
    <w:sdtContent>
      <w:p w:rsidR="0077641D" w:rsidRDefault="0077641D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CC">
          <w:rPr>
            <w:noProof/>
          </w:rPr>
          <w:t>2</w:t>
        </w:r>
        <w:r>
          <w:fldChar w:fldCharType="end"/>
        </w:r>
      </w:p>
    </w:sdtContent>
  </w:sdt>
  <w:p w:rsidR="0077641D" w:rsidRDefault="007764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F13"/>
    <w:multiLevelType w:val="hybridMultilevel"/>
    <w:tmpl w:val="993284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DA011E"/>
    <w:multiLevelType w:val="hybridMultilevel"/>
    <w:tmpl w:val="26667B6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D503631"/>
    <w:multiLevelType w:val="hybridMultilevel"/>
    <w:tmpl w:val="48A8A272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9D92012"/>
    <w:multiLevelType w:val="hybridMultilevel"/>
    <w:tmpl w:val="00646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FD1"/>
    <w:multiLevelType w:val="hybridMultilevel"/>
    <w:tmpl w:val="DA70B846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4B51164"/>
    <w:multiLevelType w:val="hybridMultilevel"/>
    <w:tmpl w:val="D6864DE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7304FFC"/>
    <w:multiLevelType w:val="hybridMultilevel"/>
    <w:tmpl w:val="7C74D6D8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5"/>
    <w:rsid w:val="0000485E"/>
    <w:rsid w:val="00011076"/>
    <w:rsid w:val="00035776"/>
    <w:rsid w:val="00043948"/>
    <w:rsid w:val="00045660"/>
    <w:rsid w:val="00066525"/>
    <w:rsid w:val="00076B15"/>
    <w:rsid w:val="00077EF9"/>
    <w:rsid w:val="000A6D43"/>
    <w:rsid w:val="000C0B44"/>
    <w:rsid w:val="000E208F"/>
    <w:rsid w:val="000F06C5"/>
    <w:rsid w:val="00105D75"/>
    <w:rsid w:val="0015010C"/>
    <w:rsid w:val="0015747F"/>
    <w:rsid w:val="0017238F"/>
    <w:rsid w:val="00187C97"/>
    <w:rsid w:val="001A70BF"/>
    <w:rsid w:val="001C0BC6"/>
    <w:rsid w:val="001E54B0"/>
    <w:rsid w:val="002049C9"/>
    <w:rsid w:val="00206DCC"/>
    <w:rsid w:val="00224405"/>
    <w:rsid w:val="00227007"/>
    <w:rsid w:val="00266879"/>
    <w:rsid w:val="002A47A7"/>
    <w:rsid w:val="002B0E2F"/>
    <w:rsid w:val="002B198E"/>
    <w:rsid w:val="00301F6E"/>
    <w:rsid w:val="00307CE0"/>
    <w:rsid w:val="00316F80"/>
    <w:rsid w:val="00321B4D"/>
    <w:rsid w:val="00331C6E"/>
    <w:rsid w:val="00342B81"/>
    <w:rsid w:val="00361210"/>
    <w:rsid w:val="0036487A"/>
    <w:rsid w:val="003722BD"/>
    <w:rsid w:val="003864C0"/>
    <w:rsid w:val="003C0A85"/>
    <w:rsid w:val="003C1ED4"/>
    <w:rsid w:val="003D354B"/>
    <w:rsid w:val="003D3EE7"/>
    <w:rsid w:val="003D58DF"/>
    <w:rsid w:val="003F25E4"/>
    <w:rsid w:val="003F32E1"/>
    <w:rsid w:val="00402913"/>
    <w:rsid w:val="00405A5F"/>
    <w:rsid w:val="004260DF"/>
    <w:rsid w:val="00456912"/>
    <w:rsid w:val="004705F4"/>
    <w:rsid w:val="004D6B72"/>
    <w:rsid w:val="00504B0E"/>
    <w:rsid w:val="005060BE"/>
    <w:rsid w:val="00515DBA"/>
    <w:rsid w:val="005225DF"/>
    <w:rsid w:val="0052680F"/>
    <w:rsid w:val="00540188"/>
    <w:rsid w:val="00552AE9"/>
    <w:rsid w:val="00562481"/>
    <w:rsid w:val="00564DB9"/>
    <w:rsid w:val="00567138"/>
    <w:rsid w:val="005703A6"/>
    <w:rsid w:val="005A6823"/>
    <w:rsid w:val="005B3298"/>
    <w:rsid w:val="005B39AB"/>
    <w:rsid w:val="005C1370"/>
    <w:rsid w:val="005C7CAB"/>
    <w:rsid w:val="005D4A40"/>
    <w:rsid w:val="005E3E81"/>
    <w:rsid w:val="00603904"/>
    <w:rsid w:val="006254E9"/>
    <w:rsid w:val="0063119D"/>
    <w:rsid w:val="006501EB"/>
    <w:rsid w:val="00657D6A"/>
    <w:rsid w:val="006A1280"/>
    <w:rsid w:val="006B2DA7"/>
    <w:rsid w:val="006B5529"/>
    <w:rsid w:val="006C2402"/>
    <w:rsid w:val="006F055E"/>
    <w:rsid w:val="006F2016"/>
    <w:rsid w:val="006F30EF"/>
    <w:rsid w:val="006F6B84"/>
    <w:rsid w:val="00703234"/>
    <w:rsid w:val="00712EB5"/>
    <w:rsid w:val="0073288E"/>
    <w:rsid w:val="00774649"/>
    <w:rsid w:val="0077641D"/>
    <w:rsid w:val="00783D1D"/>
    <w:rsid w:val="00784A43"/>
    <w:rsid w:val="007A2072"/>
    <w:rsid w:val="007D358F"/>
    <w:rsid w:val="007D3F02"/>
    <w:rsid w:val="007E2BB8"/>
    <w:rsid w:val="007F63A4"/>
    <w:rsid w:val="00813C52"/>
    <w:rsid w:val="0082526B"/>
    <w:rsid w:val="008615EF"/>
    <w:rsid w:val="0086221F"/>
    <w:rsid w:val="008645B1"/>
    <w:rsid w:val="008660C3"/>
    <w:rsid w:val="0087272B"/>
    <w:rsid w:val="008861D1"/>
    <w:rsid w:val="008A2732"/>
    <w:rsid w:val="008A62B7"/>
    <w:rsid w:val="008B1400"/>
    <w:rsid w:val="008C1388"/>
    <w:rsid w:val="008C3E5F"/>
    <w:rsid w:val="008C4E22"/>
    <w:rsid w:val="008C50DD"/>
    <w:rsid w:val="008D51F7"/>
    <w:rsid w:val="008D6106"/>
    <w:rsid w:val="00902A4F"/>
    <w:rsid w:val="0090494C"/>
    <w:rsid w:val="009103D1"/>
    <w:rsid w:val="00922CD9"/>
    <w:rsid w:val="00925FAC"/>
    <w:rsid w:val="00926E71"/>
    <w:rsid w:val="00943CEB"/>
    <w:rsid w:val="0094656B"/>
    <w:rsid w:val="00971362"/>
    <w:rsid w:val="00981C25"/>
    <w:rsid w:val="009942BD"/>
    <w:rsid w:val="009C577D"/>
    <w:rsid w:val="009C5D5C"/>
    <w:rsid w:val="00A05C92"/>
    <w:rsid w:val="00A13987"/>
    <w:rsid w:val="00A43772"/>
    <w:rsid w:val="00A449D2"/>
    <w:rsid w:val="00A60EEF"/>
    <w:rsid w:val="00A86FD8"/>
    <w:rsid w:val="00A90166"/>
    <w:rsid w:val="00A93266"/>
    <w:rsid w:val="00AA628E"/>
    <w:rsid w:val="00AA62AD"/>
    <w:rsid w:val="00AB105F"/>
    <w:rsid w:val="00AB30E0"/>
    <w:rsid w:val="00AD066D"/>
    <w:rsid w:val="00AE625C"/>
    <w:rsid w:val="00AF3A5A"/>
    <w:rsid w:val="00B34E4A"/>
    <w:rsid w:val="00B35B5E"/>
    <w:rsid w:val="00B45F6B"/>
    <w:rsid w:val="00B63602"/>
    <w:rsid w:val="00B8255B"/>
    <w:rsid w:val="00BA409D"/>
    <w:rsid w:val="00BE223F"/>
    <w:rsid w:val="00BF0AD6"/>
    <w:rsid w:val="00C10459"/>
    <w:rsid w:val="00C30DCD"/>
    <w:rsid w:val="00C36FC3"/>
    <w:rsid w:val="00C41987"/>
    <w:rsid w:val="00C4406B"/>
    <w:rsid w:val="00C754F4"/>
    <w:rsid w:val="00C85B39"/>
    <w:rsid w:val="00C92143"/>
    <w:rsid w:val="00CB6BDC"/>
    <w:rsid w:val="00CC2192"/>
    <w:rsid w:val="00CD17E4"/>
    <w:rsid w:val="00D06A14"/>
    <w:rsid w:val="00D10911"/>
    <w:rsid w:val="00D25638"/>
    <w:rsid w:val="00D272CF"/>
    <w:rsid w:val="00D36736"/>
    <w:rsid w:val="00D4211E"/>
    <w:rsid w:val="00D5364E"/>
    <w:rsid w:val="00D600FF"/>
    <w:rsid w:val="00D62EE1"/>
    <w:rsid w:val="00D70B13"/>
    <w:rsid w:val="00D722D3"/>
    <w:rsid w:val="00DB0415"/>
    <w:rsid w:val="00DB4D7A"/>
    <w:rsid w:val="00DB5549"/>
    <w:rsid w:val="00DB72C2"/>
    <w:rsid w:val="00DD61E1"/>
    <w:rsid w:val="00DE48CC"/>
    <w:rsid w:val="00DE5D37"/>
    <w:rsid w:val="00E00194"/>
    <w:rsid w:val="00E12635"/>
    <w:rsid w:val="00E13785"/>
    <w:rsid w:val="00E23A4F"/>
    <w:rsid w:val="00E241C1"/>
    <w:rsid w:val="00E30DC4"/>
    <w:rsid w:val="00E71702"/>
    <w:rsid w:val="00E86CA5"/>
    <w:rsid w:val="00E8795E"/>
    <w:rsid w:val="00EA7754"/>
    <w:rsid w:val="00EB4E56"/>
    <w:rsid w:val="00ED6C73"/>
    <w:rsid w:val="00EF3120"/>
    <w:rsid w:val="00EF5628"/>
    <w:rsid w:val="00EF6FA1"/>
    <w:rsid w:val="00F069DB"/>
    <w:rsid w:val="00F133DE"/>
    <w:rsid w:val="00F6246F"/>
    <w:rsid w:val="00F83F83"/>
    <w:rsid w:val="00FB3D49"/>
    <w:rsid w:val="00FB6D27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469D-762E-476B-B421-619EC90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1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64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641D"/>
  </w:style>
  <w:style w:type="paragraph" w:styleId="Fuzeile">
    <w:name w:val="footer"/>
    <w:basedOn w:val="Standard"/>
    <w:link w:val="FuzeileZchn"/>
    <w:uiPriority w:val="99"/>
    <w:unhideWhenUsed/>
    <w:rsid w:val="007764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Mayer</dc:creator>
  <cp:keywords/>
  <dc:description/>
  <cp:lastModifiedBy>Gabriele Mayer</cp:lastModifiedBy>
  <cp:revision>2</cp:revision>
  <dcterms:created xsi:type="dcterms:W3CDTF">2015-12-06T15:50:00Z</dcterms:created>
  <dcterms:modified xsi:type="dcterms:W3CDTF">2015-12-07T14:04:00Z</dcterms:modified>
</cp:coreProperties>
</file>